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FB" w:rsidRPr="00786C1C" w:rsidRDefault="00975CFB" w:rsidP="00975CFB">
      <w:pPr>
        <w:jc w:val="center"/>
        <w:rPr>
          <w:rFonts w:ascii="Century Gothic" w:hAnsi="Century Gothic"/>
          <w:b/>
          <w:u w:val="single"/>
          <w:lang w:val="es-CL"/>
        </w:rPr>
      </w:pPr>
      <w:r w:rsidRPr="00786C1C">
        <w:rPr>
          <w:rFonts w:ascii="Century Gothic" w:hAnsi="Century Gothic"/>
          <w:b/>
          <w:u w:val="single"/>
          <w:lang w:val="es-CL"/>
        </w:rPr>
        <w:t xml:space="preserve">FORMULARIO DE POSTULACIÓN </w:t>
      </w:r>
    </w:p>
    <w:p w:rsidR="00975CFB" w:rsidRPr="00786C1C" w:rsidRDefault="00975CFB" w:rsidP="00975CFB">
      <w:pPr>
        <w:jc w:val="center"/>
        <w:rPr>
          <w:rFonts w:ascii="Century Gothic" w:hAnsi="Century Gothic"/>
          <w:b/>
          <w:u w:val="single"/>
          <w:lang w:val="es-CL"/>
        </w:rPr>
      </w:pPr>
      <w:r>
        <w:rPr>
          <w:rFonts w:ascii="Century Gothic" w:hAnsi="Century Gothic"/>
          <w:b/>
          <w:u w:val="single"/>
          <w:lang w:val="es-CL"/>
        </w:rPr>
        <w:t>FONDO DE CREACIÓN Y PRODUCCIÓN FONCREA 2019</w:t>
      </w:r>
    </w:p>
    <w:p w:rsidR="00975CFB" w:rsidRDefault="00975CFB" w:rsidP="00975CFB">
      <w:pPr>
        <w:jc w:val="center"/>
        <w:rPr>
          <w:rFonts w:ascii="Century Gothic" w:hAnsi="Century Gothic"/>
          <w:b/>
          <w:u w:val="single"/>
          <w:lang w:val="es-CL"/>
        </w:rPr>
      </w:pPr>
      <w:r>
        <w:rPr>
          <w:rFonts w:ascii="Century Gothic" w:hAnsi="Century Gothic"/>
          <w:b/>
          <w:u w:val="single"/>
          <w:lang w:val="es-CL"/>
        </w:rPr>
        <w:t>CORPORACIÓN CULTURAL MUNICIPAL</w:t>
      </w:r>
      <w:r w:rsidRPr="00786C1C">
        <w:rPr>
          <w:rFonts w:ascii="Century Gothic" w:hAnsi="Century Gothic"/>
          <w:b/>
          <w:u w:val="single"/>
          <w:lang w:val="es-CL"/>
        </w:rPr>
        <w:t xml:space="preserve"> DE OVALLE  </w:t>
      </w:r>
    </w:p>
    <w:p w:rsidR="00975CFB" w:rsidRPr="00786C1C" w:rsidRDefault="00975CFB" w:rsidP="00975CFB">
      <w:pPr>
        <w:jc w:val="center"/>
        <w:rPr>
          <w:rFonts w:ascii="Century Gothic" w:hAnsi="Century Gothic"/>
          <w:b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t xml:space="preserve">1- NOMBRE DEL PROYECTO.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4"/>
      </w:tblGrid>
      <w:tr w:rsidR="00975CFB" w:rsidRPr="00AC4ADF" w:rsidTr="00AD6A50">
        <w:trPr>
          <w:trHeight w:val="750"/>
        </w:trPr>
        <w:tc>
          <w:tcPr>
            <w:tcW w:w="10065" w:type="dxa"/>
          </w:tcPr>
          <w:p w:rsidR="00975CFB" w:rsidRPr="00D50713" w:rsidRDefault="00975CFB" w:rsidP="00AD6A50">
            <w:pPr>
              <w:ind w:left="-39"/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4C0E6A" w:rsidRDefault="00975CFB" w:rsidP="00AD6A50">
            <w:pPr>
              <w:ind w:left="-39"/>
              <w:jc w:val="center"/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sz w:val="22"/>
          <w:szCs w:val="22"/>
          <w:lang w:val="es-CL"/>
        </w:rPr>
      </w:pPr>
    </w:p>
    <w:p w:rsidR="00975CFB" w:rsidRPr="00D50713" w:rsidRDefault="00975CFB" w:rsidP="00975CFB">
      <w:pPr>
        <w:ind w:left="-142" w:firstLine="142"/>
        <w:rPr>
          <w:rFonts w:ascii="Century Gothic" w:hAnsi="Century Gothic"/>
          <w:b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t>2- DATOS DEL RESPONSABLE (DESCRIBIR INFORMACION DE PERSONA A CARGO DEL PROYECTO, QUIEN SUSCRIBIRÁ CONVENIO CON LA CORPORACIÓN CULTURAL MUNICIPAL)</w:t>
      </w: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653"/>
        <w:gridCol w:w="4918"/>
      </w:tblGrid>
      <w:tr w:rsidR="00975CFB" w:rsidRPr="00D50713" w:rsidTr="00AD6A50">
        <w:tc>
          <w:tcPr>
            <w:tcW w:w="392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 xml:space="preserve">NOMBRE DEL POSTULANTE 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D50713" w:rsidTr="00AD6A50">
        <w:tc>
          <w:tcPr>
            <w:tcW w:w="392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RUT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D50713" w:rsidTr="00AD6A50">
        <w:tc>
          <w:tcPr>
            <w:tcW w:w="392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 xml:space="preserve"> EMAIL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D50713" w:rsidTr="00AD6A50">
        <w:tc>
          <w:tcPr>
            <w:tcW w:w="392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TELÉFONO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D50713" w:rsidTr="00AD6A50">
        <w:tc>
          <w:tcPr>
            <w:tcW w:w="392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 xml:space="preserve"> DIRECCIÓN PARTICULAR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700C58" w:rsidTr="00AD6A50">
        <w:tc>
          <w:tcPr>
            <w:tcW w:w="392" w:type="dxa"/>
            <w:shd w:val="clear" w:color="auto" w:fill="auto"/>
          </w:tcPr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6 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  <w:tc>
          <w:tcPr>
            <w:tcW w:w="467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/>
              </w:rPr>
              <w:t>REPRESENTANTE LEGAL ( en el caso de organizaciones con personalidad jurídica)</w:t>
            </w:r>
          </w:p>
        </w:tc>
        <w:tc>
          <w:tcPr>
            <w:tcW w:w="4961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  <w:r w:rsidRPr="00D50713">
        <w:rPr>
          <w:rFonts w:ascii="Century Gothic" w:hAnsi="Century Gothic" w:cs="Arial"/>
          <w:b/>
          <w:sz w:val="22"/>
          <w:szCs w:val="22"/>
          <w:lang w:val="es-CL"/>
        </w:rPr>
        <w:t xml:space="preserve">3.- SELECCIONE ÁREA ARTÍSTICA A LA QUE POSTULA: </w:t>
      </w:r>
      <w:r w:rsidRPr="009244A6">
        <w:rPr>
          <w:rFonts w:ascii="Century Gothic" w:hAnsi="Century Gothic" w:cs="Arial"/>
          <w:sz w:val="22"/>
          <w:szCs w:val="22"/>
          <w:lang w:val="es-CL"/>
        </w:rPr>
        <w:t>(</w:t>
      </w:r>
      <w:r w:rsidRPr="00D50713">
        <w:rPr>
          <w:rFonts w:ascii="Century Gothic" w:hAnsi="Century Gothic" w:cs="Arial"/>
          <w:sz w:val="22"/>
          <w:szCs w:val="22"/>
          <w:lang w:val="es-CL"/>
        </w:rPr>
        <w:t>Marque con una X)</w:t>
      </w: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u w:val="single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284"/>
        <w:gridCol w:w="1936"/>
        <w:gridCol w:w="283"/>
        <w:gridCol w:w="3703"/>
      </w:tblGrid>
      <w:tr w:rsidR="00975CFB" w:rsidRPr="005F722E" w:rsidTr="00AD6A5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MÚSICA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AUDIOVISUAL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ARTES ESCÉNICAS</w:t>
            </w: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2693"/>
      </w:tblGrid>
      <w:tr w:rsidR="009244A6" w:rsidRPr="005F722E" w:rsidTr="00AB1C6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A6" w:rsidRPr="005F722E" w:rsidRDefault="009244A6" w:rsidP="00AB1C63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A6" w:rsidRPr="005F722E" w:rsidRDefault="009244A6" w:rsidP="00AB1C63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ARTES VISUALES</w:t>
            </w: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t xml:space="preserve">   </w:t>
      </w: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  <w:r w:rsidRPr="00D50713">
        <w:rPr>
          <w:rFonts w:ascii="Century Gothic" w:hAnsi="Century Gothic" w:cs="Arial"/>
          <w:b/>
          <w:sz w:val="22"/>
          <w:szCs w:val="22"/>
          <w:lang w:val="es-CL"/>
        </w:rPr>
        <w:t>4.- ANTECEDENTES DEL PROYECTO</w:t>
      </w: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809"/>
        <w:gridCol w:w="648"/>
        <w:gridCol w:w="973"/>
        <w:gridCol w:w="2107"/>
        <w:gridCol w:w="971"/>
        <w:gridCol w:w="1256"/>
      </w:tblGrid>
      <w:tr w:rsidR="00975CFB" w:rsidRPr="005F722E" w:rsidTr="00AD6A50">
        <w:tc>
          <w:tcPr>
            <w:tcW w:w="160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4.1.- FECHA DE INICIO: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Día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Mes</w:t>
            </w:r>
          </w:p>
        </w:tc>
        <w:tc>
          <w:tcPr>
            <w:tcW w:w="1057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AÑO</w:t>
            </w:r>
          </w:p>
        </w:tc>
        <w:tc>
          <w:tcPr>
            <w:tcW w:w="630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809"/>
        <w:gridCol w:w="648"/>
        <w:gridCol w:w="973"/>
        <w:gridCol w:w="2107"/>
        <w:gridCol w:w="971"/>
        <w:gridCol w:w="1256"/>
      </w:tblGrid>
      <w:tr w:rsidR="00975CFB" w:rsidRPr="005F722E" w:rsidTr="00AD6A50">
        <w:tc>
          <w:tcPr>
            <w:tcW w:w="160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4.2.- FECHA DE TÉRMINO: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DÍA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MES</w:t>
            </w:r>
          </w:p>
        </w:tc>
        <w:tc>
          <w:tcPr>
            <w:tcW w:w="1057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AÑO</w:t>
            </w:r>
          </w:p>
        </w:tc>
        <w:tc>
          <w:tcPr>
            <w:tcW w:w="630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5F722E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43.- LUGAR CIERRE DEL PROYECTO: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NOMBRE CALLE: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N° DIRECCIÓN: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575"/>
      </w:tblGrid>
      <w:tr w:rsidR="00975CFB" w:rsidRPr="005F722E" w:rsidTr="00AD6A50">
        <w:tc>
          <w:tcPr>
            <w:tcW w:w="1200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VILLA O 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lastRenderedPageBreak/>
              <w:t>POBLACIÓN:</w:t>
            </w:r>
          </w:p>
        </w:tc>
        <w:tc>
          <w:tcPr>
            <w:tcW w:w="3800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7089"/>
      </w:tblGrid>
      <w:tr w:rsidR="00975CFB" w:rsidRPr="00F54506" w:rsidTr="00AD6A50">
        <w:tc>
          <w:tcPr>
            <w:tcW w:w="1444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LUGAR DE REFE</w:t>
            </w:r>
            <w:r w:rsidRPr="005F722E">
              <w:rPr>
                <w:rFonts w:ascii="Century Gothic" w:hAnsi="Century Gothic" w:cs="Arial"/>
                <w:sz w:val="22"/>
                <w:szCs w:val="22"/>
              </w:rPr>
              <w:t>RENCIA:</w:t>
            </w:r>
          </w:p>
        </w:tc>
        <w:tc>
          <w:tcPr>
            <w:tcW w:w="3556" w:type="pct"/>
            <w:shd w:val="clear" w:color="auto" w:fill="auto"/>
          </w:tcPr>
          <w:p w:rsidR="00975CFB" w:rsidRPr="00F5450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F54506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t>5.- INFORMACIÓN GENERAL DE LA PROPUESTA DE CREACIÓN Y PRODUCCIÓN:</w:t>
      </w: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c>
          <w:tcPr>
            <w:tcW w:w="10188" w:type="dxa"/>
            <w:shd w:val="clear" w:color="auto" w:fill="auto"/>
          </w:tcPr>
          <w:p w:rsidR="00975CFB" w:rsidRPr="00DD3F01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A.</w:t>
            </w:r>
            <w:r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 </w:t>
            </w: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>RESUMEN EJECUTIVO:</w:t>
            </w:r>
            <w:r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 </w:t>
            </w:r>
            <w:r w:rsidRPr="00DD3F01">
              <w:rPr>
                <w:rFonts w:ascii="Century Gothic" w:hAnsi="Century Gothic"/>
                <w:sz w:val="22"/>
                <w:szCs w:val="22"/>
                <w:lang w:val="es-CL"/>
              </w:rPr>
              <w:t>(</w:t>
            </w:r>
            <w:r w:rsidRPr="00DD3F01">
              <w:rPr>
                <w:rFonts w:ascii="Century Gothic" w:hAnsi="Century Gothic"/>
                <w:color w:val="000000"/>
                <w:sz w:val="22"/>
                <w:szCs w:val="22"/>
                <w:shd w:val="clear" w:color="auto" w:fill="FFFFFF"/>
                <w:lang w:val="es-CL"/>
              </w:rPr>
              <w:t>En no más de diez líneas entregue un resumen de vuestro proyecto, describiendo brevemente en qué consiste, su fundamentación, objetivos, fechas y lugar de ejecución. Señale de manera resumida el financiamiento que solicita y su justificación). </w:t>
            </w: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  <w:r w:rsidRPr="00DD3F01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Pr="00DD3F01" w:rsidRDefault="00975CFB" w:rsidP="00AD6A50">
            <w:pPr>
              <w:snapToGrid w:val="0"/>
              <w:ind w:left="51" w:hanging="51"/>
              <w:rPr>
                <w:rFonts w:ascii="Century Gothic" w:eastAsia="Calibri" w:hAnsi="Century Gothic" w:cs="Symbol"/>
                <w:color w:val="1A1A1A"/>
                <w:sz w:val="22"/>
                <w:szCs w:val="22"/>
                <w:lang w:val="es-ES" w:eastAsia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i/>
                <w:sz w:val="22"/>
                <w:szCs w:val="22"/>
                <w:lang w:val="es-ES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</w:tc>
      </w:tr>
      <w:tr w:rsidR="00975CFB" w:rsidRPr="00700C58" w:rsidTr="00AD6A50">
        <w:tc>
          <w:tcPr>
            <w:tcW w:w="1018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L"/>
              </w:rPr>
              <w:t>B</w:t>
            </w: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.- FUNDAMENTACIÓN DE LA INICIATIVA 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(</w:t>
            </w:r>
            <w:r w:rsidRPr="00DD3F01">
              <w:rPr>
                <w:rFonts w:ascii="Century Gothic" w:hAnsi="Century Gothic"/>
                <w:sz w:val="22"/>
                <w:szCs w:val="22"/>
                <w:lang w:val="es-CL"/>
              </w:rPr>
              <w:t>Explique porqué es necesario realizar este proyecto. Fundamente artística y teóricamente la propuesta presentada, así como justifique las razones de la solicitud de financiamiento.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)</w:t>
            </w: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FC5222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FC5222" w:rsidRDefault="00975CFB" w:rsidP="00AD6A50">
            <w:pPr>
              <w:snapToGrid w:val="0"/>
              <w:ind w:left="51" w:hanging="51"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FC5222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</w:t>
            </w:r>
          </w:p>
        </w:tc>
      </w:tr>
      <w:tr w:rsidR="00975CFB" w:rsidRPr="00D50713" w:rsidTr="00AD6A50">
        <w:tc>
          <w:tcPr>
            <w:tcW w:w="10188" w:type="dxa"/>
            <w:shd w:val="clear" w:color="auto" w:fill="auto"/>
          </w:tcPr>
          <w:p w:rsidR="00975CFB" w:rsidRPr="00D50713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lastRenderedPageBreak/>
              <w:t>C</w:t>
            </w:r>
            <w:r w:rsidRPr="00D50713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.- OBJETIVO GENERAL Y OBJETIVOS ESPECÍFICOS</w:t>
            </w:r>
            <w:r w:rsidRPr="00D50713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(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definir objetivo general en directa relación con el nombre del proyecto y en función de los resultados arrojados por el diagnóstico. Los objetivos específicos se refieren a acciones más precisas, necesarias de cumplir o desarrollar para lograr el objetivo general propuesto. Se redactarán en función de un ordenamiento lógico de las acciones)</w:t>
            </w: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/>
              </w:rPr>
              <w:t xml:space="preserve">Objetivo general: </w:t>
            </w: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  <w:r>
              <w:rPr>
                <w:rFonts w:ascii="Century Gothic" w:hAnsi="Century Gothic"/>
                <w:sz w:val="22"/>
                <w:szCs w:val="22"/>
                <w:lang w:val="es-CL"/>
              </w:rPr>
              <w:t>Objetivos específicos:</w:t>
            </w:r>
          </w:p>
          <w:p w:rsidR="00975CFB" w:rsidRPr="000C00E9" w:rsidRDefault="00975CFB" w:rsidP="00AD6A50">
            <w:pPr>
              <w:jc w:val="both"/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  <w:tr w:rsidR="00975CFB" w:rsidRPr="00700C58" w:rsidTr="00AD6A50">
        <w:tc>
          <w:tcPr>
            <w:tcW w:w="1018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D. DESCRIPCIÓN: 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(</w:t>
            </w:r>
            <w:r w:rsidRPr="00D50713">
              <w:rPr>
                <w:rFonts w:ascii="Century Gothic" w:hAnsi="Century Gothic" w:cs="Arial"/>
                <w:sz w:val="22"/>
                <w:szCs w:val="22"/>
                <w:lang w:val="es-ES"/>
              </w:rPr>
              <w:t>(Describa brevemente de qué se trata su iniciativa tomando en consideración área artística, número de integrantes que participaran de su proyecto, viabilidad, tiempo de realización, antecedentes generales, etc.)</w:t>
            </w: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  <w:tr w:rsidR="00975CFB" w:rsidRPr="00700C58" w:rsidTr="00AD6A50">
        <w:tc>
          <w:tcPr>
            <w:tcW w:w="10188" w:type="dxa"/>
            <w:shd w:val="clear" w:color="auto" w:fill="auto"/>
          </w:tcPr>
          <w:p w:rsidR="00975CFB" w:rsidRPr="00D50713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t xml:space="preserve">E.AUDIENCIAS ESTIMADAS: 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(Se refiere a la cantidad de personas que directa e indirectamente logran un grado de participación (o beneficio) en el proyecto, se la puede caracterizar en términos demográficos, socio-económicos u otros señalando de qué manera y en qué grado el proyecto significa un beneficio)</w:t>
            </w: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  <w:tr w:rsidR="00975CFB" w:rsidRPr="00700C58" w:rsidTr="00AD6A50">
        <w:tc>
          <w:tcPr>
            <w:tcW w:w="10188" w:type="dxa"/>
            <w:shd w:val="clear" w:color="auto" w:fill="auto"/>
          </w:tcPr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/>
                <w:b/>
                <w:sz w:val="22"/>
                <w:szCs w:val="22"/>
                <w:lang w:val="es-CL"/>
              </w:rPr>
              <w:lastRenderedPageBreak/>
              <w:t xml:space="preserve">F.-ESTRATEGIAS DE PROMOCION Y DIFUSIÓN: </w:t>
            </w:r>
            <w:r w:rsidRPr="00D50713">
              <w:rPr>
                <w:rFonts w:ascii="Century Gothic" w:hAnsi="Century Gothic"/>
                <w:sz w:val="22"/>
                <w:szCs w:val="22"/>
                <w:lang w:val="es-CL"/>
              </w:rPr>
              <w:t>(mencione todas aquellas acciones que llevará a cabo de forma estratégica para dar a conocer su proyecto dentro de las audiencias estimadas)</w:t>
            </w: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t xml:space="preserve">6.-ACTIVIDADES PARA LA EJECUCIÓN DEL PROYECTO. 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(Debe especificar </w:t>
      </w:r>
      <w:r w:rsidRPr="00D50713">
        <w:rPr>
          <w:rFonts w:ascii="Century Gothic" w:hAnsi="Century Gothic"/>
          <w:b/>
          <w:sz w:val="22"/>
          <w:szCs w:val="22"/>
          <w:lang w:val="es-CL"/>
        </w:rPr>
        <w:t>al menos 4 actividades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 fundamentales para la realización del proyecto, especificando fecha de inicio y término y la duración de cada una, tomando en consideración el plazo de realización y ejecución de las bases desde el</w:t>
      </w:r>
      <w:r w:rsidR="00700C58">
        <w:rPr>
          <w:rFonts w:ascii="Century Gothic" w:hAnsi="Century Gothic"/>
          <w:sz w:val="22"/>
          <w:szCs w:val="22"/>
          <w:lang w:val="es-CL"/>
        </w:rPr>
        <w:t xml:space="preserve"> 24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 de junio al </w:t>
      </w:r>
      <w:r>
        <w:rPr>
          <w:rFonts w:ascii="Century Gothic" w:hAnsi="Century Gothic"/>
          <w:sz w:val="22"/>
          <w:szCs w:val="22"/>
          <w:lang w:val="es-CL"/>
        </w:rPr>
        <w:t>29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 de noviembre y e</w:t>
      </w:r>
      <w:r>
        <w:rPr>
          <w:rFonts w:ascii="Century Gothic" w:hAnsi="Century Gothic"/>
          <w:sz w:val="22"/>
          <w:szCs w:val="22"/>
          <w:lang w:val="es-CL"/>
        </w:rPr>
        <w:t>l plazo de rendición hasta el 16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 de </w:t>
      </w:r>
      <w:r>
        <w:rPr>
          <w:rFonts w:ascii="Century Gothic" w:hAnsi="Century Gothic"/>
          <w:sz w:val="22"/>
          <w:szCs w:val="22"/>
          <w:lang w:val="es-CL"/>
        </w:rPr>
        <w:t>diciembre del 2019</w:t>
      </w:r>
      <w:r w:rsidRPr="00D50713">
        <w:rPr>
          <w:rFonts w:ascii="Century Gothic" w:hAnsi="Century Gothic"/>
          <w:sz w:val="22"/>
          <w:szCs w:val="22"/>
          <w:lang w:val="es-CL"/>
        </w:rPr>
        <w:t>)</w:t>
      </w: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975CFB" w:rsidRPr="005F722E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700C58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DIRECCIÓN DEL LUGAR DE EJECUCIÓN DE LA ACTIVIDAD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D14DC6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CALLE:</w:t>
            </w:r>
          </w:p>
        </w:tc>
        <w:tc>
          <w:tcPr>
            <w:tcW w:w="3954" w:type="pct"/>
            <w:shd w:val="clear" w:color="auto" w:fill="auto"/>
            <w:vAlign w:val="center"/>
          </w:tcPr>
          <w:p w:rsidR="00975CFB" w:rsidRPr="00D14DC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14DC6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N° DIRECCIÓN: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920"/>
      </w:tblGrid>
      <w:tr w:rsidR="00975CFB" w:rsidRPr="005F722E" w:rsidTr="00AD6A50"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VILLA O POBLACIÓN: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66"/>
      </w:tblGrid>
      <w:tr w:rsidR="00975CFB" w:rsidRPr="005F722E" w:rsidTr="00AD6A50"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LUGAR DE REFERENCIA: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975CFB" w:rsidRPr="005F722E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700C58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DIRECCIÓN DEL LUGAR DE EJECUCIÓN DE LA ACTIVIDAD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CALLE:</w:t>
            </w:r>
          </w:p>
        </w:tc>
        <w:tc>
          <w:tcPr>
            <w:tcW w:w="395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N° DIRECCIÓN: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920"/>
      </w:tblGrid>
      <w:tr w:rsidR="00975CFB" w:rsidRPr="005F722E" w:rsidTr="00AD6A50"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VILLA O POBLACIÓN: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66"/>
      </w:tblGrid>
      <w:tr w:rsidR="00975CFB" w:rsidRPr="005F722E" w:rsidTr="00AD6A50"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LUGAR DE REFERENCIA: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975CFB" w:rsidRPr="005F722E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.</w:t>
            </w: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700C58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DIRECCIÓN DEL LUGAR DE EJECUCIÓN DE LA ACTIVIDAD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AC4ADF" w:rsidRPr="005F722E" w:rsidTr="00AC4ADF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4ADF" w:rsidRPr="005F722E" w:rsidRDefault="00AC4ADF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CALLE:</w:t>
            </w:r>
          </w:p>
        </w:tc>
        <w:tc>
          <w:tcPr>
            <w:tcW w:w="3954" w:type="pct"/>
            <w:vAlign w:val="center"/>
          </w:tcPr>
          <w:p w:rsidR="00AC4ADF" w:rsidRPr="005F722E" w:rsidRDefault="00AC4ADF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N° DIRECCIÓN: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920"/>
      </w:tblGrid>
      <w:tr w:rsidR="00975CFB" w:rsidRPr="005F722E" w:rsidTr="00AD6A50"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VILLA O POBLACIÓN: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66"/>
      </w:tblGrid>
      <w:tr w:rsidR="00975CFB" w:rsidRPr="005F722E" w:rsidTr="00AD6A50"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LUGAR DE REFERENCIA: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975CFB" w:rsidRPr="005F722E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700C58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DIRECCIÓN DEL LUGAR DE EJECUCIÓN DE LA ACTIVIDAD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CALLE:</w:t>
            </w:r>
          </w:p>
        </w:tc>
        <w:tc>
          <w:tcPr>
            <w:tcW w:w="395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N° DIRECCIÓN: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920"/>
      </w:tblGrid>
      <w:tr w:rsidR="00975CFB" w:rsidRPr="005F722E" w:rsidTr="00AD6A50"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VILLA O POBLACIÓN: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66"/>
      </w:tblGrid>
      <w:tr w:rsidR="00975CFB" w:rsidRPr="005F722E" w:rsidTr="00AD6A50"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LUGAR DE REFERENCIA: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975CFB" w:rsidRPr="005F722E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3954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3963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CFB" w:rsidRPr="00700C58" w:rsidTr="00AD6A50">
        <w:tc>
          <w:tcPr>
            <w:tcW w:w="8720" w:type="dxa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DIRECCIÓN DEL LUGAR DE EJECUCIÓN DE LA ACTIVIDAD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82"/>
      </w:tblGrid>
      <w:tr w:rsidR="00975CFB" w:rsidRPr="005F722E" w:rsidTr="00AD6A50">
        <w:tc>
          <w:tcPr>
            <w:tcW w:w="10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NOMBRE CALLE:</w:t>
            </w:r>
          </w:p>
        </w:tc>
        <w:tc>
          <w:tcPr>
            <w:tcW w:w="395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0"/>
      </w:tblGrid>
      <w:tr w:rsidR="00975CFB" w:rsidRPr="005F722E" w:rsidTr="00AD6A50">
        <w:tc>
          <w:tcPr>
            <w:tcW w:w="103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N° DIRECCIÓN: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920"/>
      </w:tblGrid>
      <w:tr w:rsidR="00975CFB" w:rsidRPr="005F722E" w:rsidTr="00AD6A50">
        <w:tc>
          <w:tcPr>
            <w:tcW w:w="1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VILLA O POBLACIÓN: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66"/>
      </w:tblGrid>
      <w:tr w:rsidR="00975CFB" w:rsidRPr="004056FA" w:rsidTr="00AD6A50">
        <w:tc>
          <w:tcPr>
            <w:tcW w:w="1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LUGAR DE REFERENCIA:</w:t>
            </w:r>
          </w:p>
        </w:tc>
        <w:tc>
          <w:tcPr>
            <w:tcW w:w="3695" w:type="pct"/>
            <w:shd w:val="clear" w:color="auto" w:fill="auto"/>
            <w:vAlign w:val="center"/>
          </w:tcPr>
          <w:p w:rsidR="00975CFB" w:rsidRPr="004056FA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sz w:val="22"/>
          <w:szCs w:val="22"/>
          <w:lang w:val="es-CL"/>
        </w:rPr>
      </w:pPr>
      <w:r w:rsidRPr="00D50713">
        <w:rPr>
          <w:rFonts w:ascii="Century Gothic" w:hAnsi="Century Gothic"/>
          <w:b/>
          <w:sz w:val="22"/>
          <w:szCs w:val="22"/>
          <w:lang w:val="es-CL"/>
        </w:rPr>
        <w:lastRenderedPageBreak/>
        <w:t xml:space="preserve">7-ACTIVIDADES DE DIFUSIÓN EN ESTABLECIMIENTOS ESCOLARES. 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(El postulante deberá considerar la ejecución de al menos una actividad de </w:t>
      </w:r>
      <w:r w:rsidRPr="000C00E9">
        <w:rPr>
          <w:rFonts w:ascii="Century Gothic" w:hAnsi="Century Gothic"/>
          <w:b/>
          <w:sz w:val="22"/>
          <w:szCs w:val="22"/>
          <w:u w:val="single"/>
          <w:lang w:val="es-CL"/>
        </w:rPr>
        <w:t>difusión</w:t>
      </w:r>
      <w:r w:rsidRPr="00D50713">
        <w:rPr>
          <w:rFonts w:ascii="Century Gothic" w:hAnsi="Century Gothic"/>
          <w:sz w:val="22"/>
          <w:szCs w:val="22"/>
          <w:lang w:val="es-CL"/>
        </w:rPr>
        <w:t xml:space="preserve"> del proyecto en establecimientos educacionales de la comuna de Ovalle, con fecha posterior a la ejecución del proyecto artístico)</w:t>
      </w:r>
    </w:p>
    <w:p w:rsidR="00975CFB" w:rsidRPr="00D50713" w:rsidRDefault="00975CFB" w:rsidP="00975CFB">
      <w:pPr>
        <w:rPr>
          <w:rFonts w:ascii="Century Gothic" w:hAnsi="Century Gothic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c>
          <w:tcPr>
            <w:tcW w:w="10112" w:type="dxa"/>
            <w:shd w:val="clear" w:color="auto" w:fill="auto"/>
          </w:tcPr>
          <w:p w:rsidR="00975CFB" w:rsidRPr="00D50713" w:rsidRDefault="00975CFB" w:rsidP="00AD6A50">
            <w:pPr>
              <w:jc w:val="both"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D50713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 xml:space="preserve">A.-TIPO DE ACTIVIDAD </w:t>
            </w:r>
            <w:r w:rsidRPr="00D50713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(charlas, talleres, presentación, conversatorio, </w:t>
            </w:r>
            <w:r w:rsidR="009244A6" w:rsidRPr="00D50713">
              <w:rPr>
                <w:rFonts w:ascii="Century Gothic" w:hAnsi="Century Gothic" w:cs="Arial"/>
                <w:sz w:val="22"/>
                <w:szCs w:val="22"/>
                <w:lang w:val="es-CL"/>
              </w:rPr>
              <w:t>etc.</w:t>
            </w:r>
            <w:r w:rsidRPr="00D50713">
              <w:rPr>
                <w:rFonts w:ascii="Century Gothic" w:hAnsi="Century Gothic" w:cs="Arial"/>
                <w:sz w:val="22"/>
                <w:szCs w:val="22"/>
                <w:lang w:val="es-CL"/>
              </w:rPr>
              <w:t>)</w:t>
            </w:r>
          </w:p>
          <w:p w:rsidR="00975CFB" w:rsidRPr="00D50713" w:rsidRDefault="00975CFB" w:rsidP="00AD6A50">
            <w:pPr>
              <w:jc w:val="both"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rPr>
                <w:rFonts w:ascii="Century Gothic" w:hAnsi="Century Gothic"/>
                <w:b/>
                <w:sz w:val="22"/>
                <w:szCs w:val="22"/>
                <w:lang w:val="es-CL"/>
              </w:rPr>
            </w:pPr>
          </w:p>
        </w:tc>
      </w:tr>
      <w:tr w:rsidR="00975CFB" w:rsidRPr="00D50713" w:rsidTr="00AD6A50">
        <w:tc>
          <w:tcPr>
            <w:tcW w:w="10112" w:type="dxa"/>
            <w:shd w:val="clear" w:color="auto" w:fill="auto"/>
          </w:tcPr>
          <w:p w:rsidR="00975CFB" w:rsidRDefault="00975CFB" w:rsidP="00AD6A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B</w:t>
            </w:r>
            <w:r w:rsidRPr="00D50713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.-REGION, COMUNA Y ESTABLECIM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IE</w:t>
            </w:r>
            <w:r w:rsidRPr="00D50713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NTO DONDE SE REALIZARÁ.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 xml:space="preserve"> (Adjuntar Carta del establecimiento) </w:t>
            </w:r>
          </w:p>
          <w:p w:rsidR="00975CFB" w:rsidRDefault="00975CFB" w:rsidP="00AD6A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Default="00975CFB" w:rsidP="00AD6A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D50713" w:rsidRDefault="00975CFB" w:rsidP="00AD6A50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/>
          <w:b/>
          <w:sz w:val="22"/>
          <w:szCs w:val="22"/>
          <w:lang w:val="es-CL"/>
        </w:rPr>
      </w:pPr>
    </w:p>
    <w:p w:rsidR="00975CFB" w:rsidRPr="00D50713" w:rsidRDefault="00975CFB" w:rsidP="00975CFB">
      <w:pPr>
        <w:snapToGrid w:val="0"/>
        <w:spacing w:line="360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D50713">
        <w:rPr>
          <w:rFonts w:ascii="Century Gothic" w:hAnsi="Century Gothic" w:cs="Arial"/>
          <w:b/>
          <w:sz w:val="22"/>
          <w:szCs w:val="22"/>
          <w:lang w:val="es-ES"/>
        </w:rPr>
        <w:t>8- PRESUPUESTO DE LA INICIATIVA Y FINANCIAMIENTO SOLICITADO:</w:t>
      </w: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/>
          <w:sz w:val="22"/>
          <w:szCs w:val="22"/>
          <w:lang w:val="es-CL"/>
        </w:rPr>
      </w:pPr>
      <w:r w:rsidRPr="00D50713">
        <w:rPr>
          <w:rFonts w:ascii="Century Gothic" w:hAnsi="Century Gothic" w:cs="Arial"/>
          <w:b/>
          <w:sz w:val="22"/>
          <w:szCs w:val="22"/>
          <w:lang w:val="es-ES"/>
        </w:rPr>
        <w:t>8</w:t>
      </w:r>
      <w:r w:rsidRPr="00D50713">
        <w:rPr>
          <w:rFonts w:ascii="Century Gothic" w:hAnsi="Century Gothic" w:cs="Arial"/>
          <w:b/>
          <w:sz w:val="22"/>
          <w:szCs w:val="22"/>
          <w:lang w:val="es-CL"/>
        </w:rPr>
        <w:t xml:space="preserve">.1.- MONTO TOTAL SOLICITADO PARA EL PROYECTO: </w:t>
      </w:r>
      <w:r w:rsidRPr="00D50713">
        <w:rPr>
          <w:rFonts w:ascii="Century Gothic" w:hAnsi="Century Gothic" w:cs="Arial"/>
          <w:sz w:val="22"/>
          <w:szCs w:val="22"/>
          <w:lang w:val="es-CL"/>
        </w:rPr>
        <w:t>(Ingrese el monto total que tendrá el proyecto, digite solo números. El monto del proyecto no debe superar el monto estipulado en las bases del Fondo de creación y producción FONCREA 201</w:t>
      </w:r>
      <w:r w:rsidR="00700C58">
        <w:rPr>
          <w:rFonts w:ascii="Century Gothic" w:hAnsi="Century Gothic" w:cs="Arial"/>
          <w:sz w:val="22"/>
          <w:szCs w:val="22"/>
          <w:lang w:val="es-CL"/>
        </w:rPr>
        <w:t>9</w:t>
      </w:r>
      <w:r w:rsidRPr="00D50713">
        <w:rPr>
          <w:rFonts w:ascii="Century Gothic" w:hAnsi="Century Gothic" w:cs="Arial"/>
          <w:sz w:val="22"/>
          <w:szCs w:val="22"/>
          <w:lang w:val="es-CL"/>
        </w:rPr>
        <w:t xml:space="preserve">). En el caso que el proyecto contemple </w:t>
      </w:r>
      <w:r w:rsidRPr="00D50713">
        <w:rPr>
          <w:rFonts w:ascii="Century Gothic" w:hAnsi="Century Gothic"/>
          <w:sz w:val="22"/>
          <w:szCs w:val="22"/>
          <w:lang w:val="es-CL"/>
        </w:rPr>
        <w:t>aportes propios, estos deben ser incluidos en el ítem correspondiente y especificarlos en la rendición del proyecto).</w:t>
      </w: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975CFB" w:rsidRPr="00E77EEF" w:rsidTr="00AD6A5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Arial" w:hAnsi="Arial" w:cs="Arial"/>
              </w:rPr>
            </w:pPr>
            <w:r w:rsidRPr="005F722E">
              <w:rPr>
                <w:rFonts w:ascii="Arial" w:hAnsi="Arial" w:cs="Arial"/>
              </w:rPr>
              <w:t>Monto Total: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75CFB" w:rsidRDefault="00975CFB" w:rsidP="00975CFB">
      <w:pPr>
        <w:rPr>
          <w:rFonts w:ascii="Century Gothic" w:hAnsi="Century Gothic"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</w:rPr>
      </w:pPr>
      <w:r w:rsidRPr="00D50713">
        <w:rPr>
          <w:rFonts w:ascii="Century Gothic" w:hAnsi="Century Gothic" w:cs="Arial"/>
          <w:b/>
          <w:sz w:val="22"/>
          <w:szCs w:val="22"/>
        </w:rPr>
        <w:t>8.2</w:t>
      </w:r>
      <w:r w:rsidR="009244A6" w:rsidRPr="00D50713">
        <w:rPr>
          <w:rFonts w:ascii="Century Gothic" w:hAnsi="Century Gothic" w:cs="Arial"/>
          <w:b/>
          <w:sz w:val="22"/>
          <w:szCs w:val="22"/>
        </w:rPr>
        <w:t>. -</w:t>
      </w:r>
      <w:r w:rsidRPr="00D50713">
        <w:rPr>
          <w:rFonts w:ascii="Century Gothic" w:hAnsi="Century Gothic" w:cs="Arial"/>
          <w:b/>
          <w:sz w:val="22"/>
          <w:szCs w:val="22"/>
        </w:rPr>
        <w:t xml:space="preserve"> HONORARIOS</w:t>
      </w: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75CFB" w:rsidRPr="005F722E" w:rsidRDefault="00975CFB" w:rsidP="009244A6">
            <w:pPr>
              <w:tabs>
                <w:tab w:val="left" w:pos="5610"/>
              </w:tabs>
              <w:contextualSpacing/>
              <w:jc w:val="both"/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i/>
                <w:sz w:val="22"/>
                <w:szCs w:val="22"/>
                <w:lang w:val="es-CL"/>
              </w:rPr>
              <w:t>Instrucciones:</w:t>
            </w:r>
            <w:r w:rsidRPr="005F722E"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  <w:t xml:space="preserve"> Identifique el pago de honorarios que se realizará a las personas que participan, señalando la tarea que desarrollarán, el valor mensual y el número de meses. Los gastos de honorarios no pueden superar el porcentaje del monto estipulado en las bases</w:t>
            </w:r>
            <w:r w:rsidR="009244A6"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  <w:t xml:space="preserve"> (60%)</w:t>
            </w:r>
            <w:r w:rsidRPr="005F722E"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  <w:t>, cuyo monto fue ingresado en el punto anterior. Si su proyecto no tiene gastos de Honorarios, en Descripción escriba "Sin Gasto Honorario", Honorario Mensual "0" y Número de meses "0".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7"/>
        <w:gridCol w:w="309"/>
        <w:gridCol w:w="1932"/>
        <w:gridCol w:w="312"/>
        <w:gridCol w:w="890"/>
        <w:gridCol w:w="312"/>
        <w:gridCol w:w="1730"/>
      </w:tblGrid>
      <w:tr w:rsidR="00975CFB" w:rsidRPr="005F722E" w:rsidTr="00AD6A50">
        <w:trPr>
          <w:trHeight w:val="340"/>
        </w:trPr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Descripción del Cargo o Tarea</w:t>
            </w:r>
          </w:p>
        </w:tc>
        <w:tc>
          <w:tcPr>
            <w:tcW w:w="162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Honorario Mensual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Meses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Monto Total ($)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3"/>
        <w:gridCol w:w="1774"/>
      </w:tblGrid>
      <w:tr w:rsidR="00975CFB" w:rsidRPr="005F722E" w:rsidTr="00AD6A50">
        <w:tc>
          <w:tcPr>
            <w:tcW w:w="41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Sub Total Honorarios: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</w:rPr>
      </w:pPr>
      <w:r w:rsidRPr="00D50713">
        <w:rPr>
          <w:rFonts w:ascii="Century Gothic" w:hAnsi="Century Gothic" w:cs="Arial"/>
          <w:b/>
          <w:sz w:val="22"/>
          <w:szCs w:val="22"/>
        </w:rPr>
        <w:t>8.3.- OPERACIÓN</w:t>
      </w: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Instrucciones: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Identifique los gastos de operación que tendrá el proyecto, ingrese descripción del gasto, costo unitario y la cantidad. Los gastos operacionales no deben superar el porcentaje indicado en las bases del monto solicitado al fondo</w:t>
            </w:r>
            <w:r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(80%). 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4993" w:type="pct"/>
        <w:tblLook w:val="04A0" w:firstRow="1" w:lastRow="0" w:firstColumn="1" w:lastColumn="0" w:noHBand="0" w:noVBand="1"/>
      </w:tblPr>
      <w:tblGrid>
        <w:gridCol w:w="4437"/>
        <w:gridCol w:w="257"/>
        <w:gridCol w:w="261"/>
        <w:gridCol w:w="1950"/>
        <w:gridCol w:w="281"/>
        <w:gridCol w:w="133"/>
        <w:gridCol w:w="2639"/>
      </w:tblGrid>
      <w:tr w:rsidR="00975CFB" w:rsidRPr="003E7347" w:rsidTr="00AD6A50">
        <w:trPr>
          <w:gridAfter w:val="1"/>
          <w:wAfter w:w="1325" w:type="pct"/>
          <w:trHeight w:val="340"/>
        </w:trPr>
        <w:tc>
          <w:tcPr>
            <w:tcW w:w="2228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3E7347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Nombre y descripción del gasto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 xml:space="preserve">                                            </w:t>
            </w:r>
          </w:p>
        </w:tc>
        <w:tc>
          <w:tcPr>
            <w:tcW w:w="129" w:type="pct"/>
            <w:shd w:val="clear" w:color="auto" w:fill="auto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187" w:type="pct"/>
            <w:gridSpan w:val="3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7347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 xml:space="preserve">                                           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 xml:space="preserve">                      </w:t>
            </w: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Monto Total ($)</w:t>
            </w:r>
          </w:p>
        </w:tc>
      </w:tr>
      <w:tr w:rsidR="00975CFB" w:rsidRPr="003E7347" w:rsidTr="00AD6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67" w:type="pct"/>
            <w:gridSpan w:val="4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3E7347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7"/>
        <w:gridCol w:w="281"/>
        <w:gridCol w:w="2770"/>
      </w:tblGrid>
      <w:tr w:rsidR="00975CFB" w:rsidRPr="003E7347" w:rsidTr="00AD6A50">
        <w:tc>
          <w:tcPr>
            <w:tcW w:w="3467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  <w:shd w:val="clear" w:color="auto" w:fill="auto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3E7347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7"/>
        <w:gridCol w:w="281"/>
        <w:gridCol w:w="2770"/>
      </w:tblGrid>
      <w:tr w:rsidR="00975CFB" w:rsidRPr="003E7347" w:rsidTr="00AD6A50">
        <w:tc>
          <w:tcPr>
            <w:tcW w:w="3467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41" w:type="pct"/>
            <w:tcBorders>
              <w:top w:val="nil"/>
              <w:bottom w:val="nil"/>
            </w:tcBorders>
            <w:shd w:val="clear" w:color="auto" w:fill="auto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393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8"/>
        <w:gridCol w:w="277"/>
        <w:gridCol w:w="2787"/>
      </w:tblGrid>
      <w:tr w:rsidR="00975CFB" w:rsidRPr="003E7347" w:rsidTr="00AD6A50">
        <w:tc>
          <w:tcPr>
            <w:tcW w:w="3462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975CFB" w:rsidRPr="003E7347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3"/>
        <w:gridCol w:w="1774"/>
      </w:tblGrid>
      <w:tr w:rsidR="00975CFB" w:rsidRPr="005F722E" w:rsidTr="00AD6A50">
        <w:trPr>
          <w:trHeight w:val="340"/>
        </w:trPr>
        <w:tc>
          <w:tcPr>
            <w:tcW w:w="41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Sub Total Operación: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</w:rPr>
      </w:pPr>
      <w:r w:rsidRPr="00D50713">
        <w:rPr>
          <w:rFonts w:ascii="Century Gothic" w:hAnsi="Century Gothic" w:cs="Arial"/>
          <w:b/>
          <w:sz w:val="22"/>
          <w:szCs w:val="22"/>
        </w:rPr>
        <w:t>8.4</w:t>
      </w:r>
      <w:r w:rsidR="009244A6" w:rsidRPr="00D50713">
        <w:rPr>
          <w:rFonts w:ascii="Century Gothic" w:hAnsi="Century Gothic" w:cs="Arial"/>
          <w:b/>
          <w:sz w:val="22"/>
          <w:szCs w:val="22"/>
        </w:rPr>
        <w:t>. -</w:t>
      </w:r>
      <w:r w:rsidRPr="00D50713">
        <w:rPr>
          <w:rFonts w:ascii="Century Gothic" w:hAnsi="Century Gothic" w:cs="Arial"/>
          <w:b/>
          <w:sz w:val="22"/>
          <w:szCs w:val="22"/>
        </w:rPr>
        <w:t xml:space="preserve"> INVERSIÓN</w:t>
      </w: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75CFB" w:rsidRPr="005F722E" w:rsidRDefault="00975CFB" w:rsidP="009244A6">
            <w:pPr>
              <w:tabs>
                <w:tab w:val="left" w:pos="5610"/>
              </w:tabs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Instrucciones: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Señale los montos solicitados al fondo para la ejecución del proyecto. Identifique los gastos de inversión que tendrá el proyecto, ingrese descripción del gasto, costo unitario y la cantidad. Los gastos de inversión no puede superar el porcentaje indicado en las bases del monto solicitado al fondo de cre</w:t>
            </w:r>
            <w:r>
              <w:rPr>
                <w:rFonts w:ascii="Century Gothic" w:hAnsi="Century Gothic" w:cs="Arial"/>
                <w:sz w:val="22"/>
                <w:szCs w:val="22"/>
                <w:lang w:val="es-CL"/>
              </w:rPr>
              <w:t>ación y producción “FONCREA 2019</w:t>
            </w:r>
            <w:r w:rsidR="009244A6"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>”</w:t>
            </w:r>
            <w:r w:rsidR="009244A6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(20</w:t>
            </w:r>
            <w:r>
              <w:rPr>
                <w:rFonts w:ascii="Century Gothic" w:hAnsi="Century Gothic" w:cs="Arial"/>
                <w:sz w:val="22"/>
                <w:szCs w:val="22"/>
                <w:lang w:val="es-CL"/>
              </w:rPr>
              <w:t>%).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Si su proyecto no tiene gastos de Inversión, en Descripción escriba "Sin Inversión", Costo Unitario "0" y Cantidad "0".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33"/>
        <w:gridCol w:w="255"/>
        <w:gridCol w:w="1875"/>
        <w:gridCol w:w="257"/>
        <w:gridCol w:w="1220"/>
        <w:gridCol w:w="257"/>
        <w:gridCol w:w="1675"/>
      </w:tblGrid>
      <w:tr w:rsidR="00975CFB" w:rsidRPr="005F722E" w:rsidTr="00AD6A50">
        <w:tc>
          <w:tcPr>
            <w:tcW w:w="224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Descripción de la Compra</w:t>
            </w:r>
          </w:p>
        </w:tc>
        <w:tc>
          <w:tcPr>
            <w:tcW w:w="148" w:type="pct"/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Costo Unitario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Monto Total ($)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323"/>
        <w:gridCol w:w="1943"/>
        <w:gridCol w:w="325"/>
        <w:gridCol w:w="809"/>
        <w:gridCol w:w="325"/>
        <w:gridCol w:w="1741"/>
      </w:tblGrid>
      <w:tr w:rsidR="00975CFB" w:rsidRPr="005F722E" w:rsidTr="00AD6A50">
        <w:tc>
          <w:tcPr>
            <w:tcW w:w="225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323"/>
        <w:gridCol w:w="1943"/>
        <w:gridCol w:w="325"/>
        <w:gridCol w:w="809"/>
        <w:gridCol w:w="325"/>
        <w:gridCol w:w="1739"/>
      </w:tblGrid>
      <w:tr w:rsidR="00975CFB" w:rsidRPr="005F722E" w:rsidTr="00AD6A50">
        <w:tc>
          <w:tcPr>
            <w:tcW w:w="2258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3"/>
        <w:gridCol w:w="1774"/>
      </w:tblGrid>
      <w:tr w:rsidR="00975CFB" w:rsidRPr="005F722E" w:rsidTr="00AD6A50">
        <w:trPr>
          <w:trHeight w:val="340"/>
        </w:trPr>
        <w:tc>
          <w:tcPr>
            <w:tcW w:w="41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Sub Total Inversión</w:t>
            </w:r>
            <w:r w:rsidRPr="005F722E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244A6" w:rsidRDefault="009244A6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  <w:bookmarkStart w:id="0" w:name="_GoBack"/>
      <w:bookmarkEnd w:id="0"/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  <w:r w:rsidRPr="00D50713">
        <w:rPr>
          <w:rFonts w:ascii="Century Gothic" w:hAnsi="Century Gothic" w:cs="Arial"/>
          <w:b/>
          <w:sz w:val="22"/>
          <w:szCs w:val="22"/>
          <w:lang w:val="es-CL"/>
        </w:rPr>
        <w:lastRenderedPageBreak/>
        <w:t>8</w:t>
      </w:r>
      <w:r>
        <w:rPr>
          <w:rFonts w:ascii="Century Gothic" w:hAnsi="Century Gothic" w:cs="Arial"/>
          <w:b/>
          <w:sz w:val="22"/>
          <w:szCs w:val="22"/>
          <w:lang w:val="es-CL"/>
        </w:rPr>
        <w:t>.5</w:t>
      </w:r>
      <w:r w:rsidRPr="00D50713">
        <w:rPr>
          <w:rFonts w:ascii="Century Gothic" w:hAnsi="Century Gothic" w:cs="Arial"/>
          <w:b/>
          <w:sz w:val="22"/>
          <w:szCs w:val="22"/>
          <w:lang w:val="es-CL"/>
        </w:rPr>
        <w:t>.- APORTES PROPIOS.</w:t>
      </w: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75CFB" w:rsidRPr="005F722E" w:rsidRDefault="00975CFB" w:rsidP="009244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</w:pPr>
            <w:r w:rsidRPr="005F722E">
              <w:rPr>
                <w:rFonts w:ascii="Century Gothic" w:hAnsi="Century Gothic" w:cs="Arial"/>
                <w:b/>
                <w:i/>
                <w:sz w:val="22"/>
                <w:szCs w:val="22"/>
                <w:lang w:val="es-CL"/>
              </w:rPr>
              <w:t>Instrucciones:</w:t>
            </w:r>
            <w:r w:rsidRPr="005F722E"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  <w:t xml:space="preserve"> los </w:t>
            </w:r>
            <w:r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>aportes propios o aportes de terceros, son todos aquellos recursos de</w:t>
            </w:r>
          </w:p>
          <w:p w:rsidR="00975CFB" w:rsidRPr="005F722E" w:rsidRDefault="00975CFB" w:rsidP="009244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</w:pPr>
            <w:r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>tipo económico, materiales o humanos que no van con cargo a lo solicitado en el</w:t>
            </w:r>
          </w:p>
          <w:p w:rsidR="00975CFB" w:rsidRPr="005F722E" w:rsidRDefault="00975CFB" w:rsidP="009244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</w:pPr>
            <w:r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>presupuesto del proyecto, sino que son aportados por el postulante del proyecto o bien</w:t>
            </w:r>
          </w:p>
          <w:p w:rsidR="00975CFB" w:rsidRPr="005F722E" w:rsidRDefault="009244A6" w:rsidP="009244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22"/>
                <w:szCs w:val="22"/>
                <w:lang w:val="es-CL"/>
              </w:rPr>
            </w:pPr>
            <w:r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>Por</w:t>
            </w:r>
            <w:r w:rsidR="00975CFB"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 xml:space="preserve"> personas o agentes externos. Cuando se trata de aportes que realizarán agentes externos se les puede entender como auspicios o patrocinios.( este debe cuantificarse en pesos</w:t>
            </w:r>
            <w:r w:rsidR="00975CFB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 xml:space="preserve"> chilenos</w:t>
            </w:r>
            <w:r w:rsidR="00975CFB" w:rsidRPr="005F722E">
              <w:rPr>
                <w:rFonts w:ascii="Century Gothic" w:eastAsia="Calibri" w:hAnsi="Century Gothic" w:cs="Helvetica"/>
                <w:sz w:val="22"/>
                <w:szCs w:val="22"/>
                <w:lang w:val="es-CL" w:eastAsia="es-CL"/>
              </w:rPr>
              <w:t>)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56"/>
        <w:gridCol w:w="648"/>
        <w:gridCol w:w="2068"/>
      </w:tblGrid>
      <w:tr w:rsidR="00975CFB" w:rsidRPr="005F722E" w:rsidTr="00AD6A50">
        <w:trPr>
          <w:trHeight w:val="340"/>
        </w:trPr>
        <w:tc>
          <w:tcPr>
            <w:tcW w:w="3638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Tipo de aporte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Monto del Aporte ($)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  <w:gridCol w:w="323"/>
        <w:gridCol w:w="2066"/>
      </w:tblGrid>
      <w:tr w:rsidR="00975CFB" w:rsidRPr="005F722E" w:rsidTr="00AD6A50">
        <w:tc>
          <w:tcPr>
            <w:tcW w:w="380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  <w:gridCol w:w="323"/>
        <w:gridCol w:w="2066"/>
      </w:tblGrid>
      <w:tr w:rsidR="00975CFB" w:rsidRPr="005F722E" w:rsidTr="00AD6A50">
        <w:tc>
          <w:tcPr>
            <w:tcW w:w="380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  <w:gridCol w:w="323"/>
        <w:gridCol w:w="2066"/>
      </w:tblGrid>
      <w:tr w:rsidR="00975CFB" w:rsidRPr="005F722E" w:rsidTr="00AD6A50">
        <w:tc>
          <w:tcPr>
            <w:tcW w:w="380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  <w:gridCol w:w="323"/>
        <w:gridCol w:w="2066"/>
      </w:tblGrid>
      <w:tr w:rsidR="00975CFB" w:rsidRPr="000A7B8E" w:rsidTr="00AD6A50">
        <w:tc>
          <w:tcPr>
            <w:tcW w:w="3801" w:type="pct"/>
            <w:shd w:val="clear" w:color="auto" w:fill="auto"/>
            <w:vAlign w:val="center"/>
          </w:tcPr>
          <w:p w:rsidR="00975CFB" w:rsidRPr="000A7B8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CFB" w:rsidRPr="000A7B8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0A7B8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</w:p>
        </w:tc>
      </w:tr>
    </w:tbl>
    <w:p w:rsidR="00975CFB" w:rsidRPr="000A7B8E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p w:rsidR="00975CFB" w:rsidRPr="000A7B8E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7"/>
        <w:gridCol w:w="323"/>
        <w:gridCol w:w="2067"/>
      </w:tblGrid>
      <w:tr w:rsidR="00975CFB" w:rsidRPr="005F722E" w:rsidTr="00AD6A50">
        <w:tc>
          <w:tcPr>
            <w:tcW w:w="3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Monto Total del Aporte: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b/>
          <w:sz w:val="22"/>
          <w:szCs w:val="22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sz w:val="22"/>
          <w:szCs w:val="22"/>
          <w:lang w:val="es-CL"/>
        </w:rPr>
      </w:pPr>
      <w:r w:rsidRPr="00D50713">
        <w:rPr>
          <w:rFonts w:ascii="Century Gothic" w:hAnsi="Century Gothic" w:cs="Arial"/>
          <w:b/>
          <w:sz w:val="22"/>
          <w:szCs w:val="22"/>
          <w:lang w:val="es-CL"/>
        </w:rPr>
        <w:t>8</w:t>
      </w:r>
      <w:r>
        <w:rPr>
          <w:rFonts w:ascii="Century Gothic" w:hAnsi="Century Gothic" w:cs="Arial"/>
          <w:b/>
          <w:sz w:val="22"/>
          <w:szCs w:val="22"/>
          <w:lang w:val="es-CL"/>
        </w:rPr>
        <w:t>.6</w:t>
      </w:r>
      <w:r w:rsidRPr="00D50713">
        <w:rPr>
          <w:rFonts w:ascii="Century Gothic" w:hAnsi="Century Gothic" w:cs="Arial"/>
          <w:b/>
          <w:sz w:val="22"/>
          <w:szCs w:val="22"/>
          <w:lang w:val="es-CL"/>
        </w:rPr>
        <w:t>.- RESUMEN PRESUPUESTARIO</w:t>
      </w:r>
    </w:p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975CFB" w:rsidRPr="00700C58" w:rsidTr="00AD6A50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sz w:val="22"/>
                <w:szCs w:val="22"/>
                <w:lang w:val="es-CL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Instrucciones: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Verifique que los gastos sean correctos y estén dentro de los porcentajes permitidos, luego siga con el registro de aportes</w:t>
            </w:r>
            <w:r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propios o</w:t>
            </w:r>
            <w:r w:rsidRPr="005F722E">
              <w:rPr>
                <w:rFonts w:ascii="Century Gothic" w:hAnsi="Century Gothic" w:cs="Arial"/>
                <w:sz w:val="22"/>
                <w:szCs w:val="22"/>
                <w:lang w:val="es-CL"/>
              </w:rPr>
              <w:t xml:space="preserve"> de terceros.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sz w:val="22"/>
          <w:szCs w:val="22"/>
          <w:lang w:val="es-C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0"/>
        <w:gridCol w:w="405"/>
        <w:gridCol w:w="2796"/>
        <w:gridCol w:w="325"/>
        <w:gridCol w:w="2066"/>
      </w:tblGrid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7A507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</w:pPr>
          </w:p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Ítem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Valor Total ($)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Distribución %</w:t>
            </w: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405"/>
        <w:gridCol w:w="2795"/>
        <w:gridCol w:w="325"/>
        <w:gridCol w:w="2065"/>
      </w:tblGrid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Honorarios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405"/>
        <w:gridCol w:w="2795"/>
        <w:gridCol w:w="325"/>
        <w:gridCol w:w="2065"/>
      </w:tblGrid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Operación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405"/>
        <w:gridCol w:w="2795"/>
        <w:gridCol w:w="325"/>
        <w:gridCol w:w="2065"/>
      </w:tblGrid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F722E">
              <w:rPr>
                <w:rFonts w:ascii="Century Gothic" w:hAnsi="Century Gothic" w:cs="Arial"/>
                <w:b/>
                <w:sz w:val="22"/>
                <w:szCs w:val="22"/>
              </w:rPr>
              <w:t>Inversión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tabs>
          <w:tab w:val="left" w:pos="5610"/>
        </w:tabs>
        <w:spacing w:line="120" w:lineRule="auto"/>
        <w:contextualSpacing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7"/>
        <w:gridCol w:w="405"/>
        <w:gridCol w:w="2795"/>
        <w:gridCol w:w="325"/>
        <w:gridCol w:w="2065"/>
      </w:tblGrid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Aportes propios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4377"/>
        <w:gridCol w:w="405"/>
        <w:gridCol w:w="2795"/>
        <w:gridCol w:w="325"/>
        <w:gridCol w:w="2065"/>
      </w:tblGrid>
      <w:tr w:rsidR="00975CFB" w:rsidRPr="00700C58" w:rsidTr="00AD6A50">
        <w:tc>
          <w:tcPr>
            <w:tcW w:w="2196" w:type="pct"/>
            <w:shd w:val="clear" w:color="auto" w:fill="auto"/>
            <w:vAlign w:val="center"/>
          </w:tcPr>
          <w:p w:rsidR="00975CFB" w:rsidRPr="00496A1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es-CL"/>
              </w:rPr>
            </w:pPr>
            <w:r w:rsidRPr="000C00E9">
              <w:rPr>
                <w:rFonts w:ascii="Century Gothic" w:hAnsi="Century Gothic" w:cs="Arial"/>
                <w:b/>
                <w:sz w:val="22"/>
                <w:szCs w:val="22"/>
                <w:lang w:val="es-CL"/>
              </w:rPr>
              <w:t>Monto Total a cargo Foncrea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496A1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496A1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496A1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es-CL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496A16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  <w:highlight w:val="yellow"/>
                <w:lang w:val="es-CL"/>
              </w:rPr>
            </w:pPr>
          </w:p>
        </w:tc>
      </w:tr>
      <w:tr w:rsidR="00975CFB" w:rsidRPr="005F722E" w:rsidTr="00AD6A50">
        <w:tc>
          <w:tcPr>
            <w:tcW w:w="2196" w:type="pct"/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Monto Total del proyecto</w:t>
            </w: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FB" w:rsidRPr="005F722E" w:rsidRDefault="00975CFB" w:rsidP="00AD6A50">
            <w:pPr>
              <w:tabs>
                <w:tab w:val="left" w:pos="5610"/>
              </w:tabs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Pr="00D50713" w:rsidRDefault="00975CFB" w:rsidP="00975CFB">
      <w:pPr>
        <w:rPr>
          <w:rFonts w:ascii="Century Gothic" w:hAnsi="Century Gothic" w:cs="Arial"/>
          <w:sz w:val="22"/>
          <w:szCs w:val="22"/>
          <w:lang w:val="es-ES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Default="00975CFB" w:rsidP="00975CFB">
      <w:pPr>
        <w:tabs>
          <w:tab w:val="left" w:pos="5610"/>
        </w:tabs>
        <w:contextualSpacing/>
        <w:rPr>
          <w:rFonts w:ascii="Century Gothic" w:hAnsi="Century Gothic" w:cs="Arial"/>
          <w:b/>
          <w:sz w:val="22"/>
          <w:szCs w:val="22"/>
          <w:lang w:val="es-CL"/>
        </w:rPr>
      </w:pPr>
    </w:p>
    <w:p w:rsidR="00975CFB" w:rsidRPr="00D50713" w:rsidRDefault="00975CFB" w:rsidP="00975CFB">
      <w:pPr>
        <w:rPr>
          <w:rFonts w:ascii="Century Gothic" w:hAnsi="Century Gothic"/>
          <w:i/>
          <w:sz w:val="22"/>
          <w:szCs w:val="22"/>
          <w:lang w:val="es-CL"/>
        </w:rPr>
      </w:pPr>
      <w:r w:rsidRPr="00D50713">
        <w:rPr>
          <w:rFonts w:ascii="Century Gothic" w:hAnsi="Century Gothic"/>
          <w:i/>
          <w:sz w:val="22"/>
          <w:szCs w:val="22"/>
          <w:lang w:val="es-CL"/>
        </w:rPr>
        <w:t>Nota: Recuerde enviar este formulario junto a los antecedentes solicitados en bases de convocatoria.</w:t>
      </w:r>
    </w:p>
    <w:p w:rsidR="00EB7BC1" w:rsidRPr="00975CFB" w:rsidRDefault="00EB7BC1">
      <w:pPr>
        <w:rPr>
          <w:lang w:val="es-CL"/>
        </w:rPr>
      </w:pPr>
    </w:p>
    <w:sectPr w:rsidR="00EB7BC1" w:rsidRPr="00975CFB" w:rsidSect="009B2D45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559" w:right="1134" w:bottom="1440" w:left="1134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46" w:rsidRDefault="000A3046" w:rsidP="00975CFB">
      <w:r>
        <w:separator/>
      </w:r>
    </w:p>
  </w:endnote>
  <w:endnote w:type="continuationSeparator" w:id="0">
    <w:p w:rsidR="000A3046" w:rsidRDefault="000A3046" w:rsidP="0097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45" w:rsidRDefault="000A3046">
    <w:pPr>
      <w:ind w:left="227" w:hanging="227"/>
      <w:rPr>
        <w:color w:val="A6A6A6"/>
        <w:sz w:val="14"/>
      </w:rPr>
    </w:pPr>
  </w:p>
  <w:p w:rsidR="009B2D45" w:rsidRDefault="000A3046">
    <w:pPr>
      <w:pStyle w:val="Piedepgina"/>
      <w:ind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45" w:rsidRPr="00261BAE" w:rsidRDefault="000A3046" w:rsidP="009B2D45">
    <w:pPr>
      <w:pStyle w:val="Piedepgina"/>
      <w:ind w:left="142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46" w:rsidRDefault="000A3046" w:rsidP="00975CFB">
      <w:r>
        <w:separator/>
      </w:r>
    </w:p>
  </w:footnote>
  <w:footnote w:type="continuationSeparator" w:id="0">
    <w:p w:rsidR="000A3046" w:rsidRDefault="000A3046" w:rsidP="0097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45" w:rsidRDefault="00975CFB" w:rsidP="009B2D45">
    <w:pPr>
      <w:pStyle w:val="Encabezado"/>
      <w:rPr>
        <w:lang w:val="es-CL"/>
      </w:rPr>
    </w:pPr>
    <w:r w:rsidRPr="00650DB4">
      <w:rPr>
        <w:noProof/>
        <w:lang w:val="es-CL" w:eastAsia="es-CL"/>
      </w:rPr>
      <w:drawing>
        <wp:inline distT="0" distB="0" distL="0" distR="0">
          <wp:extent cx="1714500" cy="695325"/>
          <wp:effectExtent l="0" t="0" r="0" b="9525"/>
          <wp:docPr id="5" name="Imagen 5" descr="logo pcd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pcd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D45" w:rsidRPr="00B94A87" w:rsidRDefault="000A3046" w:rsidP="009B2D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FB" w:rsidRPr="00B94A87" w:rsidRDefault="00975CFB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>
          <wp:extent cx="1724025" cy="466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4D8">
      <w:rPr>
        <w:lang w:val="es-CL"/>
      </w:rPr>
      <w:t xml:space="preserve">                                                                                                    </w:t>
    </w:r>
    <w:r w:rsidRPr="00CC3972">
      <w:rPr>
        <w:noProof/>
        <w:lang w:val="es-CL" w:eastAsia="es-CL"/>
      </w:rPr>
      <w:drawing>
        <wp:inline distT="0" distB="0" distL="0" distR="0">
          <wp:extent cx="1228725" cy="466725"/>
          <wp:effectExtent l="0" t="0" r="9525" b="9525"/>
          <wp:docPr id="3" name="Imagen 3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D45" w:rsidRDefault="000A3046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B"/>
    <w:rsid w:val="000A3046"/>
    <w:rsid w:val="00700C58"/>
    <w:rsid w:val="00803AF2"/>
    <w:rsid w:val="009244A6"/>
    <w:rsid w:val="00975CFB"/>
    <w:rsid w:val="00AA54D8"/>
    <w:rsid w:val="00AC4ADF"/>
    <w:rsid w:val="00D47FEC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6DF676-E65E-4991-906D-A7CC1E5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FB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5CFB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975CFB"/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rsid w:val="00975CF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5CFB"/>
    <w:rPr>
      <w:rFonts w:ascii="Cambria" w:eastAsia="Cambria" w:hAnsi="Cambria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2</cp:revision>
  <dcterms:created xsi:type="dcterms:W3CDTF">2019-03-13T17:12:00Z</dcterms:created>
  <dcterms:modified xsi:type="dcterms:W3CDTF">2019-03-13T17:12:00Z</dcterms:modified>
</cp:coreProperties>
</file>